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12CE" w:rsidRDefault="00BB5407">
      <w:pPr>
        <w:widowControl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A – Domanda di iscrizione</w:t>
      </w:r>
    </w:p>
    <w:p w14:paraId="00000002" w14:textId="77777777" w:rsidR="007312CE" w:rsidRDefault="007312CE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3" w14:textId="77777777" w:rsidR="007312CE" w:rsidRDefault="007312CE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4" w14:textId="77777777" w:rsidR="007312CE" w:rsidRDefault="00BB5407">
      <w:pPr>
        <w:widowControl/>
        <w:ind w:firstLine="56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Spett.</w:t>
      </w:r>
    </w:p>
    <w:p w14:paraId="00000005" w14:textId="77777777" w:rsidR="007312CE" w:rsidRDefault="00BB5407">
      <w:pPr>
        <w:widowControl/>
        <w:ind w:firstLine="567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Società Cooperativa Sociale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C.R.E.S.M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00000006" w14:textId="77777777" w:rsidR="007312CE" w:rsidRDefault="00BB5407">
      <w:pPr>
        <w:widowControl/>
        <w:ind w:firstLine="567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Viale Empedocle n.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5/a</w:t>
      </w:r>
    </w:p>
    <w:p w14:paraId="00000007" w14:textId="77777777" w:rsidR="007312CE" w:rsidRDefault="00BB5407">
      <w:pPr>
        <w:widowControl/>
        <w:ind w:firstLine="56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91024 - Gibellina (TP)</w:t>
      </w:r>
    </w:p>
    <w:p w14:paraId="00000008" w14:textId="77777777" w:rsidR="007312CE" w:rsidRDefault="007312CE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7312CE" w:rsidRDefault="007312CE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A" w14:textId="77777777" w:rsidR="007312CE" w:rsidRDefault="007312CE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B" w14:textId="77777777" w:rsidR="007312CE" w:rsidRDefault="00BB5407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Oggetto: Costituzione di elenchi (long list) di candidati per l’affidamento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di 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incarichi nell’ambito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del progetto “2020-EDS-00173 Officine Interculturali e Comunità Educanti” CUP E71I22000180008 e di eventuali altri progetti del CRESM</w:t>
      </w:r>
    </w:p>
    <w:p w14:paraId="0000000C" w14:textId="77777777" w:rsidR="007312CE" w:rsidRDefault="007312CE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D" w14:textId="77777777" w:rsidR="007312CE" w:rsidRDefault="007312CE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E" w14:textId="77777777" w:rsidR="007312CE" w:rsidRDefault="007312CE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F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sottoscritto/a: ____________________________________ nato/a a ________________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.: ____________ il 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______, e residente in _________________________________,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  _________________</w:t>
      </w:r>
    </w:p>
    <w:p w14:paraId="00000010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via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________________________________ n° ____ C.A.P. ________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: ___________ fax: ____________ </w:t>
      </w:r>
    </w:p>
    <w:p w14:paraId="00000011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E-mail: ______________________________________ PEC: 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 </w:t>
      </w:r>
    </w:p>
    <w:p w14:paraId="00000012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Codice Fiscale __________________________________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P.Iva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 ___________________________________</w:t>
      </w:r>
    </w:p>
    <w:p w14:paraId="00000013" w14:textId="77777777" w:rsidR="007312CE" w:rsidRDefault="00BB5407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14:paraId="00000014" w14:textId="77777777" w:rsidR="007312CE" w:rsidRDefault="00BB5407">
      <w:pPr>
        <w:widowControl/>
        <w:spacing w:before="120"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essere inserito/a nell’elenco dei candidati per la seguente posizione professionale (spuntare uno o più profili di interesse): </w:t>
      </w:r>
    </w:p>
    <w:p w14:paraId="00000015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Educatore p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rofessionale;</w:t>
      </w:r>
    </w:p>
    <w:p w14:paraId="00000016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Animatore territoriale /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Networker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;</w:t>
      </w:r>
    </w:p>
    <w:p w14:paraId="00000017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Esperto in attività educative informali;</w:t>
      </w:r>
    </w:p>
    <w:p w14:paraId="00000018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Responsabile del coordinamento di attività formative, educative e di orientamento;</w:t>
      </w:r>
    </w:p>
    <w:p w14:paraId="00000019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Orientatore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;</w:t>
      </w:r>
    </w:p>
    <w:p w14:paraId="0000001A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Esperto in robotica e in elettronica;</w:t>
      </w:r>
    </w:p>
    <w:p w14:paraId="0000001B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Esperto in fabbricazione digitale;</w:t>
      </w:r>
    </w:p>
    <w:p w14:paraId="0000001C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Artigiano della ceramica;</w:t>
      </w:r>
    </w:p>
    <w:p w14:paraId="0000001D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Artigiano;</w:t>
      </w:r>
    </w:p>
    <w:p w14:paraId="0000001E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Progettista 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product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designer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;</w:t>
      </w:r>
    </w:p>
    <w:p w14:paraId="0000001F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Psicologo; </w:t>
      </w:r>
    </w:p>
    <w:p w14:paraId="00000020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Formatori per corso di pratiche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restorative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;</w:t>
      </w:r>
    </w:p>
    <w:p w14:paraId="00000021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Operatore di supporto;</w:t>
      </w:r>
    </w:p>
    <w:p w14:paraId="00000022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Perito elettronico/elettrotecnico;</w:t>
      </w:r>
    </w:p>
    <w:p w14:paraId="00000023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Esperto in sintesi analogica e digitale del suono;</w:t>
      </w:r>
    </w:p>
    <w:p w14:paraId="00000024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Responsabile del monitoraggio;</w:t>
      </w:r>
    </w:p>
    <w:p w14:paraId="00000025" w14:textId="77777777" w:rsidR="007312CE" w:rsidRDefault="00BB5407">
      <w:pPr>
        <w:widowControl/>
        <w:numPr>
          <w:ilvl w:val="0"/>
          <w:numId w:val="1"/>
        </w:numPr>
        <w:spacing w:after="94" w:line="269" w:lineRule="auto"/>
        <w:ind w:right="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Esperto in coordinamento di progetti.</w:t>
      </w:r>
    </w:p>
    <w:p w14:paraId="00000026" w14:textId="030088D7" w:rsidR="00BB5407" w:rsidRDefault="00BB5407">
      <w:pPr>
        <w:suppressAutoHyphens w:val="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br w:type="page"/>
      </w:r>
    </w:p>
    <w:p w14:paraId="00000027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A tal fine, consapevole delle sanzioni penali stabilite dalla legge per false attestazioni e mendaci dichiarazioni (art.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76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del D.P.R. 2</w:t>
      </w:r>
      <w:r>
        <w:rPr>
          <w:rFonts w:ascii="Calibri" w:eastAsia="Calibri" w:hAnsi="Calibri" w:cs="Calibri"/>
          <w:color w:val="000000"/>
          <w:sz w:val="20"/>
          <w:szCs w:val="20"/>
        </w:rPr>
        <w:t>8 dicembre 2000 n.445), sotto la sua personale responsabilità,</w:t>
      </w:r>
    </w:p>
    <w:p w14:paraId="00000028" w14:textId="77777777" w:rsidR="007312CE" w:rsidRDefault="00BB5407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00000029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essere in possesso della seguente Laurea/Diploma di laurea ________________________________ conseguita il _________________ presso ________________________________________________ con votazione _______________________ ; </w:t>
      </w:r>
    </w:p>
    <w:p w14:paraId="0000002A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essere in possesso del seguen</w:t>
      </w:r>
      <w:r>
        <w:rPr>
          <w:rFonts w:ascii="Calibri" w:eastAsia="Calibri" w:hAnsi="Calibri" w:cs="Calibri"/>
          <w:color w:val="000000"/>
          <w:sz w:val="20"/>
          <w:szCs w:val="20"/>
        </w:rPr>
        <w:t>te Dottorato di Ricerca _______________________________________ conseguito il ___________________ presso _______________________________________________</w:t>
      </w:r>
    </w:p>
    <w:p w14:paraId="0000002B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essere in possesso del seguente diploma di maturità______________________________ conseguito il ____</w:t>
      </w:r>
      <w:r>
        <w:rPr>
          <w:rFonts w:ascii="Calibri" w:eastAsia="Calibri" w:hAnsi="Calibri" w:cs="Calibri"/>
          <w:color w:val="000000"/>
          <w:sz w:val="20"/>
          <w:szCs w:val="20"/>
        </w:rPr>
        <w:t>_______ con il voto di __________________________</w:t>
      </w:r>
    </w:p>
    <w:p w14:paraId="0000002C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avere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la cittadinanza italiana o di altro Stato membro </w:t>
      </w:r>
      <w:r>
        <w:rPr>
          <w:rFonts w:ascii="Calibri" w:eastAsia="Calibri" w:hAnsi="Calibri" w:cs="Calibri"/>
          <w:color w:val="000000"/>
          <w:sz w:val="20"/>
          <w:szCs w:val="20"/>
        </w:rPr>
        <w:t>dell'Unione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Europea;</w:t>
      </w:r>
    </w:p>
    <w:p w14:paraId="0000002D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conoscere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perfettamente la lingua italiana;</w:t>
      </w:r>
    </w:p>
    <w:p w14:paraId="0000002E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godere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dei diritti civili e politici;</w:t>
      </w:r>
    </w:p>
    <w:p w14:paraId="0000002F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avere carichi penali pendenti;</w:t>
      </w:r>
    </w:p>
    <w:p w14:paraId="00000030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essere ma</w:t>
      </w:r>
      <w:r>
        <w:rPr>
          <w:rFonts w:ascii="Calibri" w:eastAsia="Calibri" w:hAnsi="Calibri" w:cs="Calibri"/>
          <w:color w:val="000000"/>
          <w:sz w:val="20"/>
          <w:szCs w:val="20"/>
        </w:rPr>
        <w:t>i stato licenziato/a, dispensato/a o destituito /a o interdetto dal servizio presso pubbliche amministrazioni;</w:t>
      </w:r>
    </w:p>
    <w:p w14:paraId="00000031" w14:textId="77777777" w:rsidR="007312CE" w:rsidRDefault="00BB54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non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aver riportato condanne penali e non essere destinatario di provvedimenti che riguardano l’applicazione di misure di sicurezza e di misure di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prevenzione, di decisioni civili e di provvedimenti amministrativi iscritti nel casellario giudiziale ai sensi della vigente normativa.</w:t>
      </w:r>
    </w:p>
    <w:p w14:paraId="00000032" w14:textId="77777777" w:rsidR="007312CE" w:rsidRDefault="00BB5407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 ALTRESÌ</w:t>
      </w:r>
    </w:p>
    <w:p w14:paraId="00000033" w14:textId="77777777" w:rsidR="007312CE" w:rsidRDefault="00BB5407">
      <w:pPr>
        <w:widowControl/>
        <w:spacing w:before="120" w:line="36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possedere i seguenti requisiti professionali obbligatori richiesti dall’Avviso pubblico relativamen</w:t>
      </w:r>
      <w:r>
        <w:rPr>
          <w:rFonts w:ascii="Calibri" w:eastAsia="Calibri" w:hAnsi="Calibri" w:cs="Calibri"/>
          <w:color w:val="000000"/>
          <w:sz w:val="20"/>
          <w:szCs w:val="20"/>
        </w:rPr>
        <w:t>te alla posizione professionale per la quale si chiede l’iscrizione all’elenco dei candidati.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(indicare i requisiti posseduti) </w:t>
      </w:r>
    </w:p>
    <w:p w14:paraId="00000034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00000035" w14:textId="77777777" w:rsidR="007312CE" w:rsidRDefault="00BB5407">
      <w:pPr>
        <w:widowControl/>
        <w:spacing w:before="120" w:line="36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nonché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i seguenti requisiti professionali preferenziali richiesti dall’Avviso pubblico relativamente alla posizione professionale per la quale si chiede l’iscrizione all’elenco dei candidati.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(indicare i requisiti posseduti) </w:t>
      </w:r>
    </w:p>
    <w:p w14:paraId="00000036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______________________________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00000037" w14:textId="77777777" w:rsidR="007312CE" w:rsidRDefault="00BB5407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14:paraId="00000038" w14:textId="77777777" w:rsidR="007312CE" w:rsidRDefault="00BB5407">
      <w:pPr>
        <w:widowControl/>
        <w:spacing w:before="120" w:line="36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le comunicazioni relative alle procedure per la formazione degli elenchi siano inviate a: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(compilare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soltanto se il recapito e-mail o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pec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è diverso da quello precedentemente indicato): </w:t>
      </w:r>
    </w:p>
    <w:p w14:paraId="00000039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____</w:t>
      </w:r>
    </w:p>
    <w:p w14:paraId="0000003A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ogni caso, le medesime comunicazioni potranno pervenire via posta elettronica al seguente indirizzo e-mail: _______________________________________________________________________________________________</w:t>
      </w:r>
    </w:p>
    <w:p w14:paraId="3C129088" w14:textId="77777777" w:rsidR="00BB5407" w:rsidRDefault="00BB5407">
      <w:pPr>
        <w:suppressAutoHyphens w:val="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br w:type="page"/>
      </w:r>
    </w:p>
    <w:p w14:paraId="0000003B" w14:textId="5BC1FCF8" w:rsidR="007312CE" w:rsidRDefault="00BB5407">
      <w:pPr>
        <w:widowControl/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DICHIARA</w:t>
      </w:r>
    </w:p>
    <w:p w14:paraId="0000003C" w14:textId="77777777" w:rsidR="007312CE" w:rsidRDefault="00BB5407">
      <w:pPr>
        <w:widowControl/>
        <w:spacing w:after="12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che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tutte le notizie fornite nella </w:t>
      </w:r>
      <w:r>
        <w:rPr>
          <w:rFonts w:ascii="Calibri" w:eastAsia="Calibri" w:hAnsi="Calibri" w:cs="Calibri"/>
          <w:color w:val="000000"/>
          <w:sz w:val="20"/>
          <w:szCs w:val="20"/>
        </w:rPr>
        <w:t>presente domanda corrispondono al vero.</w:t>
      </w:r>
    </w:p>
    <w:p w14:paraId="0000003D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accettare il regolamento di presentazione della domanda e l’insindacabilità delle decisioni della commissione di valutazione del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Cresm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 l’iscrizione alla long list.</w:t>
      </w:r>
    </w:p>
    <w:p w14:paraId="0000003E" w14:textId="77777777" w:rsidR="007312CE" w:rsidRDefault="00BB5407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AUTORIZZA</w:t>
      </w:r>
    </w:p>
    <w:p w14:paraId="0000003F" w14:textId="77777777" w:rsidR="007312CE" w:rsidRDefault="00BB5407">
      <w:pPr>
        <w:tabs>
          <w:tab w:val="left" w:pos="360"/>
        </w:tabs>
        <w:spacing w:before="12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società nella qualità di Titolar</w:t>
      </w:r>
      <w:r>
        <w:rPr>
          <w:rFonts w:ascii="Calibri" w:eastAsia="Calibri" w:hAnsi="Calibri" w:cs="Calibri"/>
          <w:color w:val="000000"/>
          <w:sz w:val="20"/>
          <w:szCs w:val="20"/>
        </w:rPr>
        <w:t>e del trattamento dati, al trattamento dei dati dei quali  entra in possesso a seguito della presente domanda, nel pieno rispetto del Decreto legislativo 30 giugno 2003, n. 196 - Codice in materia di protezione dei dati personali  del Decreto legislativo 1</w:t>
      </w:r>
      <w:r>
        <w:rPr>
          <w:rFonts w:ascii="Calibri" w:eastAsia="Calibri" w:hAnsi="Calibri" w:cs="Calibri"/>
          <w:color w:val="000000"/>
          <w:sz w:val="20"/>
          <w:szCs w:val="20"/>
        </w:rPr>
        <w:t>96 del 30 giugno 2003 e del GDPR (Regolamento UE 2016/679)</w:t>
      </w:r>
    </w:p>
    <w:p w14:paraId="00000040" w14:textId="77777777" w:rsidR="007312CE" w:rsidRDefault="00BB5407">
      <w:pPr>
        <w:tabs>
          <w:tab w:val="left" w:pos="360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successive modifiche ed integrazioni.</w:t>
      </w:r>
    </w:p>
    <w:p w14:paraId="00000041" w14:textId="77777777" w:rsidR="007312CE" w:rsidRDefault="007312CE">
      <w:pPr>
        <w:widowControl/>
        <w:tabs>
          <w:tab w:val="left" w:pos="8235"/>
        </w:tabs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2" w14:textId="77777777" w:rsidR="007312CE" w:rsidRDefault="00BB5407">
      <w:pPr>
        <w:widowControl/>
        <w:tabs>
          <w:tab w:val="left" w:pos="8235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Allegato: curriculum vitae in formato europeo EUROPASS.</w:t>
      </w:r>
    </w:p>
    <w:p w14:paraId="00000043" w14:textId="77777777" w:rsidR="007312CE" w:rsidRDefault="007312CE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4" w14:textId="77777777" w:rsidR="007312CE" w:rsidRDefault="00BB5407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Luogo e data ______________________</w:t>
      </w:r>
    </w:p>
    <w:p w14:paraId="00000045" w14:textId="77777777" w:rsidR="007312CE" w:rsidRDefault="007312CE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6" w14:textId="77777777" w:rsidR="007312CE" w:rsidRDefault="00BB5407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</w:t>
      </w:r>
    </w:p>
    <w:p w14:paraId="00000047" w14:textId="77777777" w:rsidR="007312CE" w:rsidRDefault="00BB5407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</w:t>
      </w:r>
    </w:p>
    <w:p w14:paraId="00000048" w14:textId="77777777" w:rsidR="007312CE" w:rsidRDefault="007312CE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9" w14:textId="77777777" w:rsidR="007312CE" w:rsidRDefault="00BB5407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L’autentica della firma è obbligatoria.</w:t>
      </w:r>
    </w:p>
    <w:p w14:paraId="0000004A" w14:textId="77777777" w:rsidR="007312CE" w:rsidRDefault="00BB5407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degli artt.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46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47 del D.P.R. 445/2000, l’autentica delle firme in calce alla domanda (la quale conserva immutate le caratteristiche di “dichiarazione sostitutiva di atto di notorietà”) potrà, oltre che nelle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consuete forme, essere effettuata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allegando la fotocopia di un valido documento di identità del firmatario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000004B" w14:textId="77777777" w:rsidR="007312CE" w:rsidRDefault="007312CE"/>
    <w:sectPr w:rsidR="007312CE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D39"/>
    <w:multiLevelType w:val="multilevel"/>
    <w:tmpl w:val="1F1A83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DF05832"/>
    <w:multiLevelType w:val="multilevel"/>
    <w:tmpl w:val="5E3C8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12CE"/>
    <w:rsid w:val="007312CE"/>
    <w:rsid w:val="00B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F3A38"/>
        <w:sz w:val="16"/>
        <w:szCs w:val="16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8"/>
    <w:pPr>
      <w:suppressAutoHyphens/>
    </w:pPr>
    <w:rPr>
      <w:rFonts w:eastAsia="SimSun" w:cs="Mangal"/>
      <w:spacing w:val="-6"/>
      <w:kern w:val="2"/>
      <w:szCs w:val="24"/>
      <w:lang w:eastAsia="zh-CN" w:bidi="hi-I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C376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F3A38"/>
        <w:sz w:val="16"/>
        <w:szCs w:val="16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8"/>
    <w:pPr>
      <w:suppressAutoHyphens/>
    </w:pPr>
    <w:rPr>
      <w:rFonts w:eastAsia="SimSun" w:cs="Mangal"/>
      <w:spacing w:val="-6"/>
      <w:kern w:val="2"/>
      <w:szCs w:val="24"/>
      <w:lang w:eastAsia="zh-CN" w:bidi="hi-I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C376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WTZ9E6ipYkMgSEEf159uAxrlQ==">CgMxLjA4AGoiChRzdWdnZXN0LnYwNWF3MTY5ZHI4dhIKTHVjYSBDdW1ib2oiChRzdWdnZXN0LmkzajJwYWt0d2tzYRIKTHVjYSBDdW1ib2oiChRzdWdnZXN0LnlqcnU3anQyZ3ZwcRIKTHVjYSBDdW1ib2oiChRzdWdnZXN0LjhlNmRpZDhiN2Q2bBIKTHVjYSBDdW1ib2oiChRzdWdnZXN0LmE4dWs5cjRpNTBnNhIKTHVjYSBDdW1ib2oiChRzdWdnZXN0LmtwbWVjMG5jMGV4NRIKTHVjYSBDdW1ib3IhMXdabndtTkRseWFIbzBJbnJnVFRGYmVtNm9OUFl0TE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Macintosh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Maria Luisa Giordano</cp:lastModifiedBy>
  <cp:revision>2</cp:revision>
  <dcterms:created xsi:type="dcterms:W3CDTF">2021-07-08T08:49:00Z</dcterms:created>
  <dcterms:modified xsi:type="dcterms:W3CDTF">2023-10-12T18:00:00Z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